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jc w:val="center"/>
        <w:rPr>
          <w:rFonts w:hint="default" w:ascii="仿宋_GB2312" w:hAnsi="宋体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28"/>
          <w:szCs w:val="28"/>
          <w:lang w:val="en-US" w:eastAsia="zh-CN" w:bidi="ar"/>
        </w:rPr>
        <w:t>2022年实训室（基地）安全管理考试操作流程（教师篇）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PC端登录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1.登录实践教学管理平台 http://train.sxri.net/ （用户名为学工号，密码123456，首次登录需修改密码），点击“安全”业务模块。</w:t>
      </w:r>
    </w:p>
    <w:p>
      <w:pPr>
        <w:numPr>
          <w:ilvl w:val="0"/>
          <w:numId w:val="0"/>
        </w:numPr>
        <w:jc w:val="center"/>
        <w:rPr>
          <w:rFonts w:ascii="楷体" w:hAnsi="楷体" w:eastAsia="楷体"/>
          <w:b w:val="0"/>
          <w:bCs w:val="0"/>
          <w:sz w:val="28"/>
          <w:szCs w:val="28"/>
        </w:rPr>
      </w:pPr>
      <w:r>
        <w:rPr>
          <w:rFonts w:ascii="楷体" w:hAnsi="楷体" w:eastAsia="楷体"/>
          <w:b w:val="0"/>
          <w:bCs w:val="0"/>
          <w:sz w:val="28"/>
          <w:szCs w:val="28"/>
        </w:rPr>
        <w:drawing>
          <wp:inline distT="0" distB="0" distL="0" distR="0">
            <wp:extent cx="2791460" cy="1108710"/>
            <wp:effectExtent l="0" t="0" r="8890" b="15240"/>
            <wp:docPr id="9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1460" cy="110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ascii="楷体" w:hAnsi="楷体" w:eastAsia="楷体"/>
          <w:b w:val="0"/>
          <w:bCs w:val="0"/>
          <w:sz w:val="28"/>
          <w:szCs w:val="28"/>
          <w:lang w:val="en-US" w:eastAsia="zh-CN"/>
        </w:rPr>
      </w:pPr>
      <w:r>
        <w:rPr>
          <w:rFonts w:ascii="楷体" w:hAnsi="楷体" w:eastAsia="楷体"/>
          <w:b w:val="0"/>
          <w:bCs w:val="0"/>
          <w:sz w:val="28"/>
          <w:szCs w:val="28"/>
        </w:rPr>
        <w:drawing>
          <wp:inline distT="0" distB="0" distL="0" distR="0">
            <wp:extent cx="2814955" cy="932815"/>
            <wp:effectExtent l="0" t="0" r="4445" b="635"/>
            <wp:docPr id="1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93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both"/>
        <w:textAlignment w:val="auto"/>
        <w:rPr>
          <w:rFonts w:hint="default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  <w:t>2.在线学习安全类视频</w:t>
      </w:r>
    </w:p>
    <w:p>
      <w:pPr>
        <w:jc w:val="center"/>
        <w:rPr>
          <w:rFonts w:hint="default"/>
          <w:b w:val="0"/>
          <w:bCs w:val="0"/>
          <w:lang w:val="en-US" w:eastAsia="zh-CN"/>
        </w:rPr>
      </w:pPr>
      <w:r>
        <w:rPr>
          <w:rFonts w:hint="default"/>
          <w:b w:val="0"/>
          <w:bCs w:val="0"/>
          <w:lang w:val="en-US" w:eastAsia="zh-CN"/>
        </w:rPr>
        <w:drawing>
          <wp:inline distT="0" distB="0" distL="114300" distR="114300">
            <wp:extent cx="2864485" cy="1499235"/>
            <wp:effectExtent l="0" t="0" r="12065" b="5715"/>
            <wp:docPr id="4" name="图片 4" descr="a8ad103624b0998a7ab9a1ce91387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8ad103624b0998a7ab9a1ce913873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4485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20" w:firstLineChars="200"/>
        <w:jc w:val="both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3.进行“通识类”等八类试题练习</w:t>
      </w:r>
    </w:p>
    <w:p>
      <w:pPr>
        <w:numPr>
          <w:ilvl w:val="0"/>
          <w:numId w:val="0"/>
        </w:numPr>
        <w:jc w:val="center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drawing>
          <wp:inline distT="0" distB="0" distL="114300" distR="114300">
            <wp:extent cx="2962275" cy="1882140"/>
            <wp:effectExtent l="0" t="0" r="9525" b="3810"/>
            <wp:docPr id="5" name="图片 5" descr="a67ee47c3826db2d51a9453913618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67ee47c3826db2d51a94539136181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drawing>
          <wp:inline distT="0" distB="0" distL="114300" distR="114300">
            <wp:extent cx="2880995" cy="1776095"/>
            <wp:effectExtent l="0" t="0" r="14605" b="14605"/>
            <wp:docPr id="6" name="图片 6" descr="0e5dd86db4ce6e369cdb5ab888927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e5dd86db4ce6e369cdb5ab888927e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80995" cy="177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20" w:firstLineChars="20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4.进行模拟考试</w:t>
      </w:r>
    </w:p>
    <w:p>
      <w:pPr>
        <w:numPr>
          <w:ilvl w:val="0"/>
          <w:numId w:val="0"/>
        </w:numPr>
        <w:ind w:leftChars="0"/>
        <w:jc w:val="center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drawing>
          <wp:inline distT="0" distB="0" distL="114300" distR="114300">
            <wp:extent cx="3018155" cy="1835150"/>
            <wp:effectExtent l="0" t="0" r="10795" b="12700"/>
            <wp:docPr id="7" name="图片 7" descr="b5a4deb22432cf9bff4ad80ce5230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5a4deb22432cf9bff4ad80ce5230a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18155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20" w:firstLineChars="20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5.在线完成考试</w:t>
      </w:r>
    </w:p>
    <w:p>
      <w:pPr>
        <w:numPr>
          <w:ilvl w:val="0"/>
          <w:numId w:val="0"/>
        </w:numPr>
        <w:ind w:leftChars="0"/>
        <w:jc w:val="center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b w:val="0"/>
          <w:bCs w:val="0"/>
        </w:rPr>
        <w:drawing>
          <wp:inline distT="0" distB="0" distL="114300" distR="114300">
            <wp:extent cx="3096895" cy="1844040"/>
            <wp:effectExtent l="0" t="0" r="8255" b="381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96895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手机端登录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手机扫描二维码：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1745615" cy="1745615"/>
            <wp:effectExtent l="0" t="0" r="6985" b="6985"/>
            <wp:docPr id="2" name="图片 2" descr="d9826f30-e1f7-47a9-942f-1e54edfb787b%E7%A7%BB%E5%8A%A8%E7%AB%AF%E4%BA%8C%E7%BB%B4%E7%A0%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9826f30-e1f7-47a9-942f-1e54edfb787b%E7%A7%BB%E5%8A%A8%E7%AB%AF%E4%BA%8C%E7%BB%B4%E7%A0%8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输入工号、密码：初始密码为123456，首次登录需修改密码。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005965" cy="3157855"/>
            <wp:effectExtent l="0" t="0" r="13335" b="4445"/>
            <wp:docPr id="12" name="图片 12" descr="C:\Users\Administrator\Desktop\微信图片_20220328173125.jpg微信图片_20220328173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strator\Desktop\微信图片_20220328173125.jpg微信图片_20220328173125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选择“安全考试”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137410" cy="3157855"/>
            <wp:effectExtent l="0" t="0" r="15240" b="4445"/>
            <wp:docPr id="9" name="图片 9" descr="C:\Users\Administrator\Desktop\微信图片_20220328172713.png微信图片_20220328172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微信图片_20220328172713.png微信图片_20220328172713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  <w:t>在线学习：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205355" cy="3157855"/>
            <wp:effectExtent l="0" t="0" r="4445" b="4445"/>
            <wp:docPr id="10" name="图片 10" descr="C:\Users\Administrator\Desktop\微信图片_20220328172855.png微信图片_20220328172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strator\Desktop\微信图片_20220328172855.png微信图片_20220328172855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535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102485" cy="3157855"/>
            <wp:effectExtent l="0" t="0" r="12065" b="4445"/>
            <wp:docPr id="11" name="图片 11" descr="C:\Users\Administrator\Desktop\微信图片_20220328172948.png微信图片_20220328172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Administrator\Desktop\微信图片_20220328172948.png微信图片_20220328172948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248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  <w:t>习题练习：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331720" cy="3157855"/>
            <wp:effectExtent l="0" t="0" r="11430" b="4445"/>
            <wp:docPr id="13" name="图片 13" descr="C:\Users\Administrator\Desktop\微信图片_20220328173710.png微信图片_20220328173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Administrator\Desktop\微信图片_20220328173710.png微信图片_20220328173710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124710" cy="3157855"/>
            <wp:effectExtent l="0" t="0" r="8890" b="4445"/>
            <wp:docPr id="1" name="图片 1" descr="C:\Users\Administrator\Desktop\微信图片_20220329093741.png微信图片_20220329093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微信图片_20220329093741.png微信图片_20220329093741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471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  <w:t>模拟考试：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246630" cy="2974975"/>
            <wp:effectExtent l="0" t="0" r="1270" b="15875"/>
            <wp:docPr id="14" name="图片 14" descr="C:\Users\Administrator\Desktop\微信图片_20220328173911.png微信图片_20220328173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dministrator\Desktop\微信图片_20220328173911.png微信图片_20220328173911"/>
                    <pic:cNvPicPr>
                      <a:picLocks noChangeAspect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663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098040" cy="2974975"/>
            <wp:effectExtent l="0" t="0" r="16510" b="15875"/>
            <wp:docPr id="16" name="图片 16" descr="C:\Users\Administrator\Desktop\微信图片_20220328175109.png微信图片_20220328175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istrator\Desktop\微信图片_20220328175109.png微信图片_20220328175109"/>
                    <pic:cNvPicPr>
                      <a:picLocks noChangeAspect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  <w:t>正式考试：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098675" cy="2974975"/>
            <wp:effectExtent l="0" t="0" r="15875" b="15875"/>
            <wp:docPr id="3" name="图片 3" descr="C:\Users\Administrator\Desktop\微信图片_20220328175502.png微信图片_20220328175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微信图片_20220328175502.png微信图片_20220328175502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867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     </w:t>
      </w:r>
      <w:bookmarkStart w:id="0" w:name="_GoBack"/>
      <w:bookmarkEnd w:id="0"/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012315" cy="2974975"/>
            <wp:effectExtent l="0" t="0" r="6985" b="15875"/>
            <wp:docPr id="17" name="图片 17" descr="C:\Users\Administrator\Desktop\微信图片_20220330100948.jpg微信图片_20220330100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dministrator\Desktop\微信图片_20220330100948.jpg微信图片_20220330100948"/>
                    <pic:cNvPicPr>
                      <a:picLocks noChangeAspect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231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 w:firstLine="0" w:firstLineChars="0"/>
        <w:jc w:val="both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 w:val="0"/>
          <w:bCs w:val="0"/>
          <w:i w:val="0"/>
          <w:iCs w:val="0"/>
          <w:color w:val="000000"/>
          <w:kern w:val="0"/>
          <w:sz w:val="31"/>
          <w:szCs w:val="31"/>
          <w:lang w:val="en-US" w:eastAsia="zh-CN" w:bidi="ar"/>
        </w:rPr>
        <w:t>成绩查询：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hAnsi="宋体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drawing>
          <wp:inline distT="0" distB="0" distL="114300" distR="114300">
            <wp:extent cx="2440305" cy="2974975"/>
            <wp:effectExtent l="0" t="0" r="17145" b="15875"/>
            <wp:docPr id="20" name="图片 20" descr="C:\Users\Administrator\Desktop\微信图片_20220328180345.png微信图片_20220328180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istrator\Desktop\微信图片_20220328180345.png微信图片_20220328180345"/>
                    <pic:cNvPicPr>
                      <a:picLocks noChangeAspect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DAF6B2"/>
    <w:multiLevelType w:val="singleLevel"/>
    <w:tmpl w:val="8BDAF6B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DE480DD"/>
    <w:multiLevelType w:val="singleLevel"/>
    <w:tmpl w:val="ADE480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F3541E"/>
    <w:rsid w:val="069040AF"/>
    <w:rsid w:val="33F3541E"/>
    <w:rsid w:val="75D2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9.png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Office_11.1.0.11405_F1E327BC-269C-435d-A152-05C5408002CA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2022-03-28T09:05:00Z</dcterms:created>
  <dc:creator>孙梦茹</dc:creator>
  <cp:lastModifiedBy>孙梦茹</cp:lastModifiedBy>
  <dcterms:modified xsi:type="dcterms:W3CDTF">2022-03-30T02:10:27Z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2052-11.1.0.11405</vt:lpwstr>
  </property>
  <property fmtid="{D5CDD505-2E9C-101B-9397-08002B2CF9AE}" pid="3" name="ICV">
    <vt:lpwstr>B8BD310539574D5391711800CF8FF441</vt:lpwstr>
  </property>
</Properties>
</file>